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C" w:rsidRPr="002D55B5" w:rsidRDefault="00736C3C" w:rsidP="00736C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                                       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Утверждено</w:t>
      </w:r>
      <w:proofErr w:type="gram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</w:t>
      </w:r>
    </w:p>
    <w:p w:rsidR="00736C3C" w:rsidRDefault="00736C3C" w:rsidP="00736C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родительском собрании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Заведующий  МАДОУ д/</w:t>
      </w:r>
      <w:proofErr w:type="gram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36C3C" w:rsidRPr="002D55B5" w:rsidRDefault="00736C3C" w:rsidP="00736C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д/с   «Березка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«Березка»  </w:t>
      </w:r>
      <w:proofErr w:type="spell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илаир</w:t>
      </w:r>
      <w:proofErr w:type="spell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протокол №____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 Л.В. </w:t>
      </w:r>
      <w:proofErr w:type="spell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Чекалова</w:t>
      </w:r>
      <w:proofErr w:type="spellEnd"/>
    </w:p>
    <w:p w:rsidR="00736C3C" w:rsidRPr="00105A77" w:rsidRDefault="00736C3C" w:rsidP="00736C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__________г.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6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C3C" w:rsidRDefault="00736C3C" w:rsidP="00736C3C">
      <w:pPr>
        <w:rPr>
          <w:b/>
          <w:sz w:val="24"/>
          <w:szCs w:val="24"/>
        </w:rPr>
      </w:pPr>
    </w:p>
    <w:p w:rsidR="00736C3C" w:rsidRPr="00E1332E" w:rsidRDefault="00736C3C" w:rsidP="0073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36C3C" w:rsidRPr="00E1332E" w:rsidRDefault="00736C3C" w:rsidP="0073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>об Общем родительском собрании</w:t>
      </w:r>
    </w:p>
    <w:p w:rsidR="00736C3C" w:rsidRPr="00E1332E" w:rsidRDefault="00736C3C" w:rsidP="0073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 xml:space="preserve">МАДОУ д/с «Березка» </w:t>
      </w:r>
      <w:proofErr w:type="spellStart"/>
      <w:r w:rsidRPr="00E1332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1332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E1332E">
        <w:rPr>
          <w:rFonts w:ascii="Times New Roman" w:hAnsi="Times New Roman" w:cs="Times New Roman"/>
          <w:b/>
          <w:sz w:val="24"/>
          <w:szCs w:val="24"/>
        </w:rPr>
        <w:t>илаир</w:t>
      </w:r>
      <w:proofErr w:type="spellEnd"/>
    </w:p>
    <w:p w:rsidR="00736C3C" w:rsidRDefault="00736C3C" w:rsidP="0073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 xml:space="preserve">     1. Общие положения</w:t>
      </w:r>
    </w:p>
    <w:p w:rsidR="00736C3C" w:rsidRPr="00E1332E" w:rsidRDefault="00736C3C" w:rsidP="00736C3C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1.1. Настоящее положени</w:t>
      </w:r>
      <w:r>
        <w:rPr>
          <w:rFonts w:ascii="Times New Roman" w:hAnsi="Times New Roman" w:cs="Times New Roman"/>
          <w:sz w:val="24"/>
          <w:szCs w:val="24"/>
        </w:rPr>
        <w:t>е разработано для МА</w:t>
      </w:r>
      <w:r w:rsidRPr="00E1332E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д/с «Березка»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илаир</w:t>
      </w:r>
      <w:proofErr w:type="spellEnd"/>
      <w:r w:rsidRPr="00E1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1332E">
        <w:rPr>
          <w:rFonts w:ascii="Times New Roman" w:hAnsi="Times New Roman" w:cs="Times New Roman"/>
          <w:sz w:val="24"/>
          <w:szCs w:val="24"/>
        </w:rPr>
        <w:t>соответствии с:</w:t>
      </w:r>
    </w:p>
    <w:p w:rsidR="00736C3C" w:rsidRPr="00E1332E" w:rsidRDefault="00736C3C" w:rsidP="00736C3C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- Законом Российской Федерации от 29.12.2012 года № 273-ФЗ «Об образовании в Российской Федерации»;</w:t>
      </w:r>
    </w:p>
    <w:p w:rsidR="00736C3C" w:rsidRPr="00E1332E" w:rsidRDefault="00736C3C" w:rsidP="00736C3C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(</w:t>
      </w:r>
      <w:proofErr w:type="spellStart"/>
      <w:r w:rsidRPr="00E1332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332E">
        <w:rPr>
          <w:rFonts w:ascii="Times New Roman" w:hAnsi="Times New Roman" w:cs="Times New Roman"/>
          <w:sz w:val="24"/>
          <w:szCs w:val="24"/>
        </w:rPr>
        <w:t xml:space="preserve"> России) от 17 октября 2013 г. № 1155 </w:t>
      </w:r>
      <w:proofErr w:type="spellStart"/>
      <w:r w:rsidRPr="00E1332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1332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1332E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E1332E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</w:t>
      </w:r>
    </w:p>
    <w:p w:rsidR="00736C3C" w:rsidRPr="00E1332E" w:rsidRDefault="00736C3C" w:rsidP="00736C3C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- Уставом Организации;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1.2. Общее родительское собрание – коллегиальный орган общественного самоуправления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ДОУ, действующий в целях развития и совершенствования образовательного и воспитательного процесса, взаимодействия родительской общественности 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1.3. В состав Общего родительского собрания входят все родители (законные представители) детей, посещающих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1.4. Решения Общего родительского собрания рассматриваются на  педсоветах и при необходимости на Общем собрании трудового коллектива.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1.5. Изменения и дополнения в настоящее положение вносятся Общим родительским собранием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и принимаются на его заседании.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 xml:space="preserve">1.6. Срок данного положения не ограничен. Данное положение действует до принятия нового.                            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 xml:space="preserve">  </w:t>
      </w:r>
      <w:r w:rsidRPr="00E1332E">
        <w:rPr>
          <w:rFonts w:ascii="Times New Roman" w:hAnsi="Times New Roman" w:cs="Times New Roman"/>
          <w:b/>
          <w:sz w:val="24"/>
          <w:szCs w:val="24"/>
        </w:rPr>
        <w:t>2. Основные задачи Общего родительского собрания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2.1. Основными задачами Общего родительского собрания являются:</w:t>
      </w:r>
    </w:p>
    <w:p w:rsidR="00736C3C" w:rsidRPr="00E1332E" w:rsidRDefault="00736C3C" w:rsidP="00736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совместная работа родительской общественности 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по реализации государственной, краевой политики в области дошкольного образования;</w:t>
      </w:r>
    </w:p>
    <w:p w:rsidR="00736C3C" w:rsidRPr="00E1332E" w:rsidRDefault="00736C3C" w:rsidP="00736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рассмотрение и обсуждение основных направлений развития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ДОУ;</w:t>
      </w:r>
    </w:p>
    <w:p w:rsidR="00736C3C" w:rsidRPr="00E1332E" w:rsidRDefault="00736C3C" w:rsidP="00736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обсуждение и утверждение дополнительных платных услуг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ДОУ;</w:t>
      </w:r>
    </w:p>
    <w:p w:rsidR="00736C3C" w:rsidRDefault="00736C3C" w:rsidP="00736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координация действий родительской общественности и педагогического коллектива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по вопросам образования, воспитания, оздоровления и развития детей.</w:t>
      </w:r>
      <w:r w:rsidRPr="00E133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4156075</wp:posOffset>
                </wp:positionH>
                <wp:positionV relativeFrom="paragraph">
                  <wp:posOffset>6546850</wp:posOffset>
                </wp:positionV>
                <wp:extent cx="0" cy="251460"/>
                <wp:effectExtent l="6985" t="12065" r="12065" b="127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7.25pt,515.5pt" to="327.25pt,5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8938260</wp:posOffset>
                </wp:positionH>
                <wp:positionV relativeFrom="paragraph">
                  <wp:posOffset>-242570</wp:posOffset>
                </wp:positionV>
                <wp:extent cx="0" cy="402590"/>
                <wp:effectExtent l="7620" t="13970" r="11430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8pt,-19.1pt" to="70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8869680</wp:posOffset>
                </wp:positionH>
                <wp:positionV relativeFrom="paragraph">
                  <wp:posOffset>-205740</wp:posOffset>
                </wp:positionV>
                <wp:extent cx="0" cy="320040"/>
                <wp:effectExtent l="5715" t="12700" r="13335" b="101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8.4pt,-16.2pt" to="698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8801100</wp:posOffset>
                </wp:positionH>
                <wp:positionV relativeFrom="paragraph">
                  <wp:posOffset>457200</wp:posOffset>
                </wp:positionV>
                <wp:extent cx="0" cy="132715"/>
                <wp:effectExtent l="13335" t="8890" r="571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pt,36pt" to="69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8929370</wp:posOffset>
                </wp:positionH>
                <wp:positionV relativeFrom="paragraph">
                  <wp:posOffset>2537460</wp:posOffset>
                </wp:positionV>
                <wp:extent cx="0" cy="4558030"/>
                <wp:effectExtent l="8255" t="12700" r="10795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80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1pt,199.8pt" to="703.1pt,5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8961120</wp:posOffset>
                </wp:positionH>
                <wp:positionV relativeFrom="paragraph">
                  <wp:posOffset>3836035</wp:posOffset>
                </wp:positionV>
                <wp:extent cx="0" cy="648970"/>
                <wp:effectExtent l="11430" t="6350" r="762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6pt,302.05pt" to="705.6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8888095</wp:posOffset>
                </wp:positionH>
                <wp:positionV relativeFrom="paragraph">
                  <wp:posOffset>4910455</wp:posOffset>
                </wp:positionV>
                <wp:extent cx="0" cy="374650"/>
                <wp:effectExtent l="5080" t="13970" r="1397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9.85pt,386.65pt" to="699.85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9025255</wp:posOffset>
                </wp:positionH>
                <wp:positionV relativeFrom="paragraph">
                  <wp:posOffset>6035040</wp:posOffset>
                </wp:positionV>
                <wp:extent cx="0" cy="1060450"/>
                <wp:effectExtent l="8890" t="5080" r="10160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0.65pt,475.2pt" to="710.65pt,5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8837930</wp:posOffset>
                </wp:positionH>
                <wp:positionV relativeFrom="paragraph">
                  <wp:posOffset>6066790</wp:posOffset>
                </wp:positionV>
                <wp:extent cx="0" cy="1024255"/>
                <wp:effectExtent l="12065" t="8255" r="6985" b="57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5.9pt,477.7pt" to="695.9pt,5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E1332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36C3C" w:rsidRPr="00E1332E" w:rsidRDefault="00736C3C" w:rsidP="00736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 xml:space="preserve"> 3. Функции Общего родительского собрания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3.1. Общее родительское собрание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ДОУ: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выбирает Родительский комитет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знакомится с Уставом и другими локальными актами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ДОУ, касающимися взаимодействия с родительской общественностью, поручает Родительскому комитету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решение вопросов о внесении в них необходимых изменений и дополнений;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изучает основные направления образовательной, оздоровительной и воспитательной деятельности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(группе) вносит предложения по их совершенствованию;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заслушивает вопросы, касающиеся содержания, форм и методов образовательного процесса, планирования педагогической деятельности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обсуждает проблемы организации дополнительных образовательных, оздоровительных услуг детям, в том числе платных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(группе);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lastRenderedPageBreak/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решает вопросы оказания помощи воспитателям группы в работе с неблагополучными семьями;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педагогического процесса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(в группе);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участвует в планировании совместных с родителями (законными представителями) мероприятий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(группе) – групповых родительских собраний, родительских клубов, Дней открытых дверей и др.;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принимает решение об оказании посильной помощи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(группе) в укреплении материально-технической базы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(группы), благоустройству и ремонту его помещений, детских площадок и территории силами родительской общественности;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736C3C" w:rsidRPr="00E1332E" w:rsidRDefault="00736C3C" w:rsidP="00736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принимает решение об оказании благотворительной помощи, направленной на развитие Учреждения, совершенствование педагогического процесса в группе.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3C" w:rsidRPr="00E1332E" w:rsidRDefault="00736C3C" w:rsidP="0073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>4. Права Общего родительского собрания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4.1. Общее родительское собрание имеет право:</w:t>
      </w:r>
    </w:p>
    <w:p w:rsidR="00736C3C" w:rsidRPr="00E1332E" w:rsidRDefault="00736C3C" w:rsidP="00736C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выбирать Родительский комитет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(группы);</w:t>
      </w:r>
    </w:p>
    <w:p w:rsidR="00736C3C" w:rsidRPr="00E1332E" w:rsidRDefault="00736C3C" w:rsidP="00736C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требовать у Родительского комитета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 выполнения и (или) контроля выполнения его решений.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4.2. Каждый член Общего родительского собрания имеет право:</w:t>
      </w:r>
    </w:p>
    <w:p w:rsidR="00736C3C" w:rsidRPr="00E1332E" w:rsidRDefault="00736C3C" w:rsidP="00736C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736C3C" w:rsidRPr="00E1332E" w:rsidRDefault="00736C3C" w:rsidP="00736C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при несогласии с решением Родительского собрания высказать свое мотивированное мнени</w:t>
      </w:r>
      <w:r>
        <w:rPr>
          <w:rFonts w:ascii="Times New Roman" w:hAnsi="Times New Roman" w:cs="Times New Roman"/>
          <w:sz w:val="24"/>
          <w:szCs w:val="24"/>
        </w:rPr>
        <w:t>е, которое должно быть занесено в</w:t>
      </w:r>
      <w:r w:rsidRPr="00E1332E">
        <w:rPr>
          <w:rFonts w:ascii="Times New Roman" w:hAnsi="Times New Roman" w:cs="Times New Roman"/>
          <w:sz w:val="24"/>
          <w:szCs w:val="24"/>
        </w:rPr>
        <w:t xml:space="preserve"> протокол.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3C" w:rsidRPr="00E1332E" w:rsidRDefault="00736C3C" w:rsidP="0073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>5. Организация управления Общим родительским собранием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5.1. В состав Общего родительского собрания входят все родители (законные представители) детей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5.2. Родительское собрание избирает из своего состава Родительский комитет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5.3. Для ведения заседаний Общее родительское собрание из своего состава выбирает председателя и секретаря сроком на I учебный год. Председателем, как правило, выбирают председателя Родительского комитета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5.4. В необходимых случаях на заседание Общего родительского собрания приглашаются педагогические, медицинские и другие работники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ДОУ, представители общественных организаций, учреждений, родители, представители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ДОУ. Необходимость их приглашения определяется председателем Родительского комитета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(группы).</w:t>
      </w:r>
    </w:p>
    <w:p w:rsidR="00736C3C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5.5. Общее Родительское собрание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ведет заведующий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5.6. Родительское собрание группы ведет председатель Родительского комитета группы.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5.7. Председатель Родительского собрания:</w:t>
      </w:r>
    </w:p>
    <w:p w:rsidR="00736C3C" w:rsidRPr="00E1332E" w:rsidRDefault="00736C3C" w:rsidP="00736C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обеспечивает посещаемость родительского собрания совместно с председателями родительских комитетов групп;</w:t>
      </w:r>
    </w:p>
    <w:p w:rsidR="00736C3C" w:rsidRPr="00E1332E" w:rsidRDefault="00736C3C" w:rsidP="00736C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совместно с заведующим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организует подготовку и проведение Общего родительского собрания;</w:t>
      </w:r>
    </w:p>
    <w:p w:rsidR="00736C3C" w:rsidRPr="00E1332E" w:rsidRDefault="00736C3C" w:rsidP="00736C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lastRenderedPageBreak/>
        <w:t>совместно с заведующим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 xml:space="preserve">ДОУ определяет повестку дня Общего родительского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1332E">
        <w:rPr>
          <w:rFonts w:ascii="Times New Roman" w:hAnsi="Times New Roman" w:cs="Times New Roman"/>
          <w:sz w:val="24"/>
          <w:szCs w:val="24"/>
        </w:rPr>
        <w:t>;</w:t>
      </w:r>
    </w:p>
    <w:p w:rsidR="00736C3C" w:rsidRPr="00E1332E" w:rsidRDefault="00736C3C" w:rsidP="00736C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взаимодействует с председателями родительских комитетов групп;</w:t>
      </w:r>
    </w:p>
    <w:p w:rsidR="00736C3C" w:rsidRPr="00E1332E" w:rsidRDefault="00736C3C" w:rsidP="00736C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8622665</wp:posOffset>
                </wp:positionH>
                <wp:positionV relativeFrom="paragraph">
                  <wp:posOffset>-219710</wp:posOffset>
                </wp:positionV>
                <wp:extent cx="0" cy="411480"/>
                <wp:effectExtent l="6350" t="11430" r="12700" b="57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8.95pt,-17.3pt" to="678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8801100</wp:posOffset>
                </wp:positionH>
                <wp:positionV relativeFrom="paragraph">
                  <wp:posOffset>-219710</wp:posOffset>
                </wp:positionV>
                <wp:extent cx="0" cy="2437130"/>
                <wp:effectExtent l="13335" t="11430" r="571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71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pt,-17.3pt" to="693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8686800</wp:posOffset>
                </wp:positionH>
                <wp:positionV relativeFrom="paragraph">
                  <wp:posOffset>151130</wp:posOffset>
                </wp:positionV>
                <wp:extent cx="0" cy="946150"/>
                <wp:effectExtent l="13335" t="10795" r="571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4pt,11.9pt" to="68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8759825</wp:posOffset>
                </wp:positionH>
                <wp:positionV relativeFrom="paragraph">
                  <wp:posOffset>324485</wp:posOffset>
                </wp:positionV>
                <wp:extent cx="0" cy="242570"/>
                <wp:effectExtent l="10160" t="12700" r="889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9.75pt,25.55pt" to="689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ixTQIAAFcEAAAOAAAAZHJzL2Uyb0RvYy54bWysVM1uEzEQviPxDpbv6WbDNm1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8901430</wp:posOffset>
                </wp:positionH>
                <wp:positionV relativeFrom="paragraph">
                  <wp:posOffset>2038985</wp:posOffset>
                </wp:positionV>
                <wp:extent cx="0" cy="196850"/>
                <wp:effectExtent l="8890" t="12700" r="1016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0.9pt,160.55pt" to="700.9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8956675</wp:posOffset>
                </wp:positionH>
                <wp:positionV relativeFrom="paragraph">
                  <wp:posOffset>3451860</wp:posOffset>
                </wp:positionV>
                <wp:extent cx="0" cy="727075"/>
                <wp:effectExtent l="6985" t="6350" r="1206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25pt,271.8pt" to="705.2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8837930</wp:posOffset>
                </wp:positionH>
                <wp:positionV relativeFrom="paragraph">
                  <wp:posOffset>5746750</wp:posOffset>
                </wp:positionV>
                <wp:extent cx="0" cy="251460"/>
                <wp:effectExtent l="12065" t="5715" r="698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5.9pt,452.5pt" to="695.9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0GTQIAAFcEAAAOAAAAZHJzL2Uyb0RvYy54bWysVM1uEzEQviPxDpbv6WbTbWh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8860790</wp:posOffset>
                </wp:positionH>
                <wp:positionV relativeFrom="paragraph">
                  <wp:posOffset>5852160</wp:posOffset>
                </wp:positionV>
                <wp:extent cx="0" cy="1225550"/>
                <wp:effectExtent l="15875" t="15875" r="1270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7.7pt,460.8pt" to="697.7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" o:allowincell="f" strokeweight="1.1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9043670</wp:posOffset>
                </wp:positionH>
                <wp:positionV relativeFrom="paragraph">
                  <wp:posOffset>6620510</wp:posOffset>
                </wp:positionV>
                <wp:extent cx="0" cy="397510"/>
                <wp:effectExtent l="8255" t="12700" r="1079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2.1pt,521.3pt" to="712.1pt,5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E1332E">
        <w:rPr>
          <w:rFonts w:ascii="Times New Roman" w:hAnsi="Times New Roman" w:cs="Times New Roman"/>
          <w:sz w:val="24"/>
          <w:szCs w:val="24"/>
        </w:rPr>
        <w:t>взаимодействует с заведующим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по вопросам проведения собрания, выполнения его решений.</w:t>
      </w:r>
      <w:r w:rsidRPr="00E1332E">
        <w:rPr>
          <w:rFonts w:ascii="Times New Roman" w:hAnsi="Times New Roman" w:cs="Times New Roman"/>
          <w:sz w:val="24"/>
          <w:szCs w:val="24"/>
        </w:rPr>
        <w:tab/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5.8. Общее родительское собрание работает по плану, составляющему часть годового плана работы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ДОУ.</w:t>
      </w:r>
      <w:r w:rsidRPr="00E1332E">
        <w:rPr>
          <w:rFonts w:ascii="Times New Roman" w:hAnsi="Times New Roman" w:cs="Times New Roman"/>
          <w:sz w:val="24"/>
          <w:szCs w:val="24"/>
        </w:rPr>
        <w:tab/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5.9. Общее Родительское собрание собирается не реже 2 раз в год, групповое Родительское собрание — не реже 1 раза в квартал.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5.11. Решение Общего родительского собрания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5.12. Организацию выполнения решений Общего родительского собрания осуществляет Родительский комитет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совместно с заведующим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5.13.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3C" w:rsidRPr="00E1332E" w:rsidRDefault="00736C3C" w:rsidP="0073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332E">
        <w:rPr>
          <w:rFonts w:ascii="Times New Roman" w:hAnsi="Times New Roman" w:cs="Times New Roman"/>
          <w:b/>
          <w:sz w:val="24"/>
          <w:szCs w:val="24"/>
        </w:rPr>
        <w:t>.</w:t>
      </w:r>
      <w:r w:rsidRPr="00E1332E">
        <w:rPr>
          <w:rFonts w:ascii="Times New Roman" w:hAnsi="Times New Roman" w:cs="Times New Roman"/>
          <w:b/>
          <w:sz w:val="24"/>
          <w:szCs w:val="24"/>
        </w:rPr>
        <w:tab/>
        <w:t>Ответственность Общего родительского собрания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7.1. Общее родительское собрание несет ответственность:</w:t>
      </w:r>
    </w:p>
    <w:p w:rsidR="00736C3C" w:rsidRPr="00E1332E" w:rsidRDefault="00736C3C" w:rsidP="00736C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за выполнение закрепленных за ним задач и функций;</w:t>
      </w:r>
    </w:p>
    <w:p w:rsidR="00736C3C" w:rsidRPr="00E1332E" w:rsidRDefault="00736C3C" w:rsidP="00736C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3C" w:rsidRPr="00E1332E" w:rsidRDefault="00736C3C" w:rsidP="0073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2E">
        <w:rPr>
          <w:rFonts w:ascii="Times New Roman" w:hAnsi="Times New Roman" w:cs="Times New Roman"/>
          <w:b/>
          <w:sz w:val="24"/>
          <w:szCs w:val="24"/>
        </w:rPr>
        <w:t>8.</w:t>
      </w:r>
      <w:r w:rsidRPr="00E1332E">
        <w:rPr>
          <w:rFonts w:ascii="Times New Roman" w:hAnsi="Times New Roman" w:cs="Times New Roman"/>
          <w:b/>
          <w:sz w:val="24"/>
          <w:szCs w:val="24"/>
        </w:rPr>
        <w:tab/>
        <w:t>Делопроизводство Общего родительского собрания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8.1. Заседания Общего родительского собрания оформляются протоколом.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8.2. В книге протоколов фиксируются:</w:t>
      </w:r>
    </w:p>
    <w:p w:rsidR="00736C3C" w:rsidRPr="00E1332E" w:rsidRDefault="00736C3C" w:rsidP="00736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736C3C" w:rsidRPr="00E1332E" w:rsidRDefault="00736C3C" w:rsidP="00736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количество присутствующих;</w:t>
      </w:r>
    </w:p>
    <w:p w:rsidR="00736C3C" w:rsidRPr="00E1332E" w:rsidRDefault="00736C3C" w:rsidP="00736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приглашенные (ФИО, должность);</w:t>
      </w:r>
    </w:p>
    <w:p w:rsidR="00736C3C" w:rsidRPr="00E1332E" w:rsidRDefault="00736C3C" w:rsidP="00736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736C3C" w:rsidRPr="00E1332E" w:rsidRDefault="00736C3C" w:rsidP="00736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ход обсуждения вопросов, выносимых на Родительское собрание;</w:t>
      </w:r>
    </w:p>
    <w:p w:rsidR="00736C3C" w:rsidRPr="00E1332E" w:rsidRDefault="00736C3C" w:rsidP="00736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предложения, рекомендации и замечания родителей (законах представителей), педагогических и других работников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ДОУ, приглашенных лиц;</w:t>
      </w:r>
    </w:p>
    <w:p w:rsidR="00736C3C" w:rsidRPr="00E1332E" w:rsidRDefault="00736C3C" w:rsidP="00736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решение Общего родительского собрания.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8.3.</w:t>
      </w:r>
      <w:r w:rsidRPr="00E1332E">
        <w:rPr>
          <w:rFonts w:ascii="Times New Roman" w:hAnsi="Times New Roman" w:cs="Times New Roman"/>
          <w:sz w:val="24"/>
          <w:szCs w:val="24"/>
        </w:rPr>
        <w:tab/>
        <w:t>Протоколы подписываются председателем и секретарем Общего родительского собрания.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8.4. Нумерация протоколов ведется от начала учебного года.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8.5. Книга протоколов Общего родительского собрания нумеруется погранично, прошнуровывается, скрепляется подписью заведующего и печатью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>8.6. Книга протоколов Общего родительского собрания хранится в делах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32E">
        <w:rPr>
          <w:rFonts w:ascii="Times New Roman" w:hAnsi="Times New Roman" w:cs="Times New Roman"/>
          <w:sz w:val="24"/>
          <w:szCs w:val="24"/>
        </w:rPr>
        <w:t>ДОУ 5 лет и передается по акту (при смене руководителя, при передаче в архив).</w:t>
      </w:r>
    </w:p>
    <w:p w:rsidR="00736C3C" w:rsidRPr="00E1332E" w:rsidRDefault="00736C3C" w:rsidP="0073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2E">
        <w:rPr>
          <w:rFonts w:ascii="Times New Roman" w:hAnsi="Times New Roman" w:cs="Times New Roman"/>
          <w:sz w:val="24"/>
          <w:szCs w:val="24"/>
        </w:rPr>
        <w:t xml:space="preserve">8.7. Тетрадь протоколов родительского собрания группы хранится у воспитателей группы с момента комплектации группы до выпуска детей в школу. </w:t>
      </w:r>
    </w:p>
    <w:p w:rsidR="00736C3C" w:rsidRDefault="00736C3C" w:rsidP="00736C3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6C3C" w:rsidRDefault="00736C3C" w:rsidP="00736C3C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6C3C" w:rsidRPr="00FF7934" w:rsidRDefault="00736C3C" w:rsidP="00736C3C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32E6" w:rsidRDefault="003B32E6"/>
    <w:sectPr w:rsidR="003B32E6" w:rsidSect="00736C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2D87"/>
    <w:multiLevelType w:val="hybridMultilevel"/>
    <w:tmpl w:val="9D069C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551B8D"/>
    <w:multiLevelType w:val="hybridMultilevel"/>
    <w:tmpl w:val="4A10A3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72552"/>
    <w:multiLevelType w:val="hybridMultilevel"/>
    <w:tmpl w:val="D88E3B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648D4"/>
    <w:multiLevelType w:val="hybridMultilevel"/>
    <w:tmpl w:val="74820D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04E3B"/>
    <w:multiLevelType w:val="hybridMultilevel"/>
    <w:tmpl w:val="F776EC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426BC"/>
    <w:multiLevelType w:val="hybridMultilevel"/>
    <w:tmpl w:val="49A6CE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EC478F"/>
    <w:multiLevelType w:val="hybridMultilevel"/>
    <w:tmpl w:val="0106C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3C"/>
    <w:rsid w:val="003B32E6"/>
    <w:rsid w:val="0073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7610</Characters>
  <Application>Microsoft Office Word</Application>
  <DocSecurity>0</DocSecurity>
  <Lines>63</Lines>
  <Paragraphs>17</Paragraphs>
  <ScaleCrop>false</ScaleCrop>
  <Company>Krokoz™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2019-01-09T17:58:00Z</dcterms:created>
  <dcterms:modified xsi:type="dcterms:W3CDTF">2019-01-09T18:00:00Z</dcterms:modified>
</cp:coreProperties>
</file>